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</w:p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  <w:r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  <w:t>政府工作快报</w:t>
      </w:r>
    </w:p>
    <w:p>
      <w:pPr>
        <w:bidi w:val="0"/>
        <w:spacing w:line="54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第60期</w:t>
      </w:r>
    </w:p>
    <w:p>
      <w:pPr>
        <w:bidi w:val="0"/>
        <w:spacing w:line="5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魏碑_GBK" w:hAnsi="方正魏碑_GBK" w:eastAsia="方正魏碑_GBK" w:cs="方正魏碑_GBK"/>
          <w:color w:val="FF0000"/>
          <w:sz w:val="96"/>
          <w:szCs w:val="16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上街区人民政府办公室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月31日</w:t>
      </w:r>
    </w:p>
    <w:p>
      <w:pPr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134620</wp:posOffset>
                </wp:positionV>
                <wp:extent cx="56292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903605" y="407797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85pt;margin-top:10.6pt;height:0.75pt;width:443.25pt;z-index:251659264;mso-width-relative:page;mso-height-relative:page;" filled="f" stroked="t" coordsize="21600,21600" o:gfxdata="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4tyuC1QAAAAkBAAAPAAAAAAAAAAEAIAAAADgAAABkcnMvZG93bnJl&#10;di54bWxQSwECFAAUAAAACACHTuJAF3TlFuoBAACNAwAADgAAAAAAAAABACAAAAA6AQAAZHJzL2Uy&#10;b0RvYy54bWxQSwUGAAAAAAYABgBZAQAAlgUAAAAA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上街区2024年度1—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" w:bidi="ar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2月政务信息采用情况通报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2024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1—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" w:bidi="ar"/>
        </w:rPr>
        <w:t>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2月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准确把握报送重点，提高信息质量。</w:t>
      </w: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24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1—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" w:bidi="ar"/>
        </w:rPr>
        <w:t>1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2月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</w:p>
    <w:tbl>
      <w:tblPr>
        <w:tblStyle w:val="12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省市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约稿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+8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214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267.50%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71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221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221.00%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183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183.00%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行政审批和政务信息管理局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农业农村局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151.25%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146.25%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+18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市医疗保障局上街分局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76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先进制造业开发区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省市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约稿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发改委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7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94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119.00%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lang w:val="en-US" w:eastAsia="zh"/>
              </w:rPr>
            </w:pPr>
            <w:r>
              <w:rPr>
                <w:rFonts w:hint="eastAsia" w:cs="Times New Roman"/>
                <w:lang w:val="en-US" w:eastAsia="zh-CN"/>
              </w:rPr>
              <w:t>科技局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+4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+8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Times New Roman"/>
                <w:lang w:val="en-US" w:eastAsia="zh-CN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工信和商务局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+6</w:t>
            </w: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51.67%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0.00%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政府办信息调研科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xxe3NAAAAADAQAADwAAAAAAAAABACAAAAA4AAAAZHJzL2Rvd25y&#10;ZXYueG1sUEsBAhQAFAAAAAgAh07iQP6A69a3AQAATw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zFhOTI3NzQ1ZTNhNzY0NmFlZDM4ZTExZDVhNTQifQ=="/>
  </w:docVars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E005384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575311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77F18F9"/>
    <w:rsid w:val="2BE06AE3"/>
    <w:rsid w:val="2BFFA820"/>
    <w:rsid w:val="2C763CC9"/>
    <w:rsid w:val="2D801BC7"/>
    <w:rsid w:val="2DDF063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6B0DDC"/>
    <w:rsid w:val="3D7F7B07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3CFDBD6"/>
    <w:rsid w:val="56EEF0AF"/>
    <w:rsid w:val="57A211B8"/>
    <w:rsid w:val="5A6F6D1A"/>
    <w:rsid w:val="5AB4566C"/>
    <w:rsid w:val="5AB8599F"/>
    <w:rsid w:val="5BBA052A"/>
    <w:rsid w:val="5CA70672"/>
    <w:rsid w:val="5EF1631D"/>
    <w:rsid w:val="634F114A"/>
    <w:rsid w:val="637BBC00"/>
    <w:rsid w:val="648B6593"/>
    <w:rsid w:val="64B55F1D"/>
    <w:rsid w:val="650C37D8"/>
    <w:rsid w:val="69C80AE2"/>
    <w:rsid w:val="6C7B50F9"/>
    <w:rsid w:val="6CEE1862"/>
    <w:rsid w:val="6DC42B2B"/>
    <w:rsid w:val="6FD603F9"/>
    <w:rsid w:val="6FEB040D"/>
    <w:rsid w:val="732110C2"/>
    <w:rsid w:val="73B871DE"/>
    <w:rsid w:val="74E033C6"/>
    <w:rsid w:val="75D20BD7"/>
    <w:rsid w:val="769F7A2D"/>
    <w:rsid w:val="77FF3621"/>
    <w:rsid w:val="7AC81A95"/>
    <w:rsid w:val="7DF79E79"/>
    <w:rsid w:val="7E1C2AA5"/>
    <w:rsid w:val="7EFDF4AD"/>
    <w:rsid w:val="7F7937BB"/>
    <w:rsid w:val="7FD14193"/>
    <w:rsid w:val="7FDF9A3E"/>
    <w:rsid w:val="AFFB2607"/>
    <w:rsid w:val="E6F34789"/>
    <w:rsid w:val="E7ED395C"/>
    <w:rsid w:val="ECF3832B"/>
    <w:rsid w:val="F6AF5B82"/>
    <w:rsid w:val="FBFFE334"/>
    <w:rsid w:val="FDDF0497"/>
    <w:rsid w:val="FDFF1B36"/>
    <w:rsid w:val="FF6EF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next w:val="3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next w:val="1"/>
    <w:unhideWhenUsed/>
    <w:qFormat/>
    <w:uiPriority w:val="99"/>
    <w:pPr>
      <w:ind w:firstLine="420"/>
    </w:pPr>
  </w:style>
  <w:style w:type="paragraph" w:styleId="6">
    <w:name w:val="Body Text Indent"/>
    <w:basedOn w:val="1"/>
    <w:next w:val="7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unhideWhenUsed/>
    <w:qFormat/>
    <w:uiPriority w:val="99"/>
  </w:style>
  <w:style w:type="paragraph" w:customStyle="1" w:styleId="15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7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8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9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0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21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3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4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5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6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9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0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31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2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3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4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6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7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8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9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40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41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534</Words>
  <Characters>707</Characters>
  <Lines>13</Lines>
  <Paragraphs>3</Paragraphs>
  <TotalTime>1</TotalTime>
  <ScaleCrop>false</ScaleCrop>
  <LinksUpToDate>false</LinksUpToDate>
  <CharactersWithSpaces>803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2012-06-13T09:30:00Z</dcterms:created>
  <dc:creator>Administrator</dc:creator>
  <cp:lastModifiedBy>lenovo</cp:lastModifiedBy>
  <cp:lastPrinted>2021-07-14T16:20:00Z</cp:lastPrinted>
  <dcterms:modified xsi:type="dcterms:W3CDTF">2025-01-03T17:31:21Z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8F3217D4DCD943E389231D595D82E786</vt:lpwstr>
  </property>
</Properties>
</file>